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7EAE" w14:textId="77777777" w:rsidR="00CD5A29" w:rsidRPr="0062028B" w:rsidRDefault="00CD5A29">
      <w:pPr>
        <w:rPr>
          <w:sz w:val="24"/>
          <w:szCs w:val="24"/>
        </w:rPr>
      </w:pPr>
    </w:p>
    <w:p w14:paraId="6D8DC07E" w14:textId="77777777" w:rsidR="00DC023D" w:rsidRPr="0062028B" w:rsidRDefault="00DC023D">
      <w:pPr>
        <w:rPr>
          <w:sz w:val="24"/>
          <w:szCs w:val="24"/>
        </w:rPr>
      </w:pPr>
      <w:r w:rsidRPr="0062028B">
        <w:rPr>
          <w:sz w:val="24"/>
          <w:szCs w:val="24"/>
        </w:rPr>
        <w:t>Ai dirigenti scolastici e alle figure strumentali per l’orientamento.</w:t>
      </w:r>
      <w:bookmarkStart w:id="0" w:name="_GoBack"/>
      <w:bookmarkEnd w:id="0"/>
    </w:p>
    <w:p w14:paraId="6ACB1E4B" w14:textId="68928FC7" w:rsidR="0071131E" w:rsidRPr="0062028B" w:rsidRDefault="00DC023D">
      <w:pPr>
        <w:rPr>
          <w:sz w:val="24"/>
          <w:szCs w:val="24"/>
        </w:rPr>
      </w:pPr>
      <w:r w:rsidRPr="0062028B">
        <w:rPr>
          <w:sz w:val="24"/>
          <w:szCs w:val="24"/>
        </w:rPr>
        <w:t xml:space="preserve">Il liceo </w:t>
      </w:r>
      <w:r w:rsidR="00264175" w:rsidRPr="0062028B">
        <w:rPr>
          <w:sz w:val="24"/>
          <w:szCs w:val="24"/>
        </w:rPr>
        <w:t>Chini-</w:t>
      </w:r>
      <w:r w:rsidRPr="0062028B">
        <w:rPr>
          <w:sz w:val="24"/>
          <w:szCs w:val="24"/>
        </w:rPr>
        <w:t xml:space="preserve"> Michelangelo </w:t>
      </w:r>
      <w:r w:rsidR="00264175" w:rsidRPr="0062028B">
        <w:rPr>
          <w:sz w:val="24"/>
          <w:szCs w:val="24"/>
        </w:rPr>
        <w:t>per la</w:t>
      </w:r>
      <w:r w:rsidRPr="0062028B">
        <w:rPr>
          <w:sz w:val="24"/>
          <w:szCs w:val="24"/>
        </w:rPr>
        <w:t xml:space="preserve"> sede a Lido di Camaiore</w:t>
      </w:r>
      <w:r w:rsidR="00AC32D1" w:rsidRPr="0062028B">
        <w:rPr>
          <w:sz w:val="24"/>
          <w:szCs w:val="24"/>
        </w:rPr>
        <w:t xml:space="preserve"> Effettuerà attività di scuola aperta nelle seguenti date.:</w:t>
      </w:r>
      <w:r w:rsidR="00936410" w:rsidRPr="0062028B">
        <w:rPr>
          <w:rFonts w:eastAsia="Times New Roman"/>
          <w:sz w:val="24"/>
          <w:szCs w:val="24"/>
        </w:rPr>
        <w:br/>
        <w:t>- sabato 24 novembre ore 15-18</w:t>
      </w:r>
      <w:r w:rsidR="00936410" w:rsidRPr="0062028B">
        <w:rPr>
          <w:rFonts w:eastAsia="Times New Roman"/>
          <w:sz w:val="24"/>
          <w:szCs w:val="24"/>
        </w:rPr>
        <w:br/>
        <w:t xml:space="preserve">- venerdì 14 dicembre ore 19-21 (seguirà ore 21-23 circa la 'Notte </w:t>
      </w:r>
      <w:r w:rsidR="007257F7" w:rsidRPr="0062028B">
        <w:rPr>
          <w:rFonts w:eastAsia="Times New Roman"/>
          <w:sz w:val="24"/>
          <w:szCs w:val="24"/>
        </w:rPr>
        <w:t xml:space="preserve">bianca </w:t>
      </w:r>
      <w:r w:rsidR="00936410" w:rsidRPr="0062028B">
        <w:rPr>
          <w:rFonts w:eastAsia="Times New Roman"/>
          <w:sz w:val="24"/>
          <w:szCs w:val="24"/>
        </w:rPr>
        <w:t>al</w:t>
      </w:r>
      <w:r w:rsidR="00936410" w:rsidRPr="0062028B">
        <w:rPr>
          <w:rFonts w:eastAsia="Times New Roman"/>
          <w:sz w:val="24"/>
          <w:szCs w:val="24"/>
        </w:rPr>
        <w:br/>
        <w:t>Chini'</w:t>
      </w:r>
      <w:r w:rsidR="00936410" w:rsidRPr="0062028B">
        <w:rPr>
          <w:rFonts w:eastAsia="Times New Roman"/>
          <w:sz w:val="24"/>
          <w:szCs w:val="24"/>
        </w:rPr>
        <w:br/>
        <w:t>- sabato 12 gennaio 2019 ore 15-18</w:t>
      </w:r>
      <w:r w:rsidR="00936410" w:rsidRPr="0062028B">
        <w:rPr>
          <w:rFonts w:eastAsia="Times New Roman"/>
          <w:sz w:val="24"/>
          <w:szCs w:val="24"/>
        </w:rPr>
        <w:br/>
        <w:t>- mercoledì 23 gennaio ore 16-19.</w:t>
      </w:r>
      <w:r w:rsidR="00936410" w:rsidRPr="0062028B">
        <w:rPr>
          <w:rFonts w:eastAsia="Times New Roman"/>
          <w:sz w:val="24"/>
          <w:szCs w:val="24"/>
        </w:rPr>
        <w:br/>
      </w:r>
    </w:p>
    <w:p w14:paraId="59A2C14C" w14:textId="4C73C50B" w:rsidR="007257F7" w:rsidRPr="0062028B" w:rsidRDefault="007257F7">
      <w:pPr>
        <w:rPr>
          <w:sz w:val="24"/>
          <w:szCs w:val="24"/>
        </w:rPr>
      </w:pPr>
      <w:r w:rsidRPr="0062028B">
        <w:rPr>
          <w:sz w:val="24"/>
          <w:szCs w:val="24"/>
        </w:rPr>
        <w:t xml:space="preserve">Per quanto riguarda l’iniziativa </w:t>
      </w:r>
      <w:r w:rsidR="00FB7B99" w:rsidRPr="0062028B">
        <w:rPr>
          <w:sz w:val="24"/>
          <w:szCs w:val="24"/>
        </w:rPr>
        <w:t>“</w:t>
      </w:r>
      <w:r w:rsidRPr="0062028B">
        <w:rPr>
          <w:sz w:val="24"/>
          <w:szCs w:val="24"/>
        </w:rPr>
        <w:t>una giornata da liceale</w:t>
      </w:r>
      <w:r w:rsidR="00FB7B99" w:rsidRPr="0062028B">
        <w:rPr>
          <w:sz w:val="24"/>
          <w:szCs w:val="24"/>
        </w:rPr>
        <w:t>”</w:t>
      </w:r>
      <w:r w:rsidRPr="0062028B">
        <w:rPr>
          <w:sz w:val="24"/>
          <w:szCs w:val="24"/>
        </w:rPr>
        <w:t xml:space="preserve"> è possibile per gli studenti delle medie </w:t>
      </w:r>
      <w:r w:rsidR="00FB7B99" w:rsidRPr="0062028B">
        <w:rPr>
          <w:sz w:val="24"/>
          <w:szCs w:val="24"/>
        </w:rPr>
        <w:t>frequentare</w:t>
      </w:r>
      <w:r w:rsidRPr="0062028B">
        <w:rPr>
          <w:sz w:val="24"/>
          <w:szCs w:val="24"/>
        </w:rPr>
        <w:t xml:space="preserve"> una giornata di stage presso di noi ne</w:t>
      </w:r>
      <w:r w:rsidR="00DF1D28" w:rsidRPr="0062028B">
        <w:rPr>
          <w:sz w:val="24"/>
          <w:szCs w:val="24"/>
        </w:rPr>
        <w:t xml:space="preserve">i </w:t>
      </w:r>
      <w:r w:rsidRPr="0062028B">
        <w:rPr>
          <w:sz w:val="24"/>
          <w:szCs w:val="24"/>
        </w:rPr>
        <w:t>seguenti periodi</w:t>
      </w:r>
    </w:p>
    <w:p w14:paraId="6350208E" w14:textId="4A596B2A" w:rsidR="00E2126D" w:rsidRPr="0062028B" w:rsidRDefault="00E2126D" w:rsidP="00E2126D">
      <w:pPr>
        <w:pStyle w:val="NormaleWeb"/>
        <w:numPr>
          <w:ilvl w:val="0"/>
          <w:numId w:val="1"/>
        </w:numPr>
        <w:divId w:val="1626958601"/>
        <w:rPr>
          <w:color w:val="000000"/>
          <w:sz w:val="24"/>
          <w:szCs w:val="24"/>
        </w:rPr>
      </w:pPr>
      <w:r w:rsidRPr="0062028B">
        <w:rPr>
          <w:color w:val="000000"/>
          <w:sz w:val="24"/>
          <w:szCs w:val="24"/>
        </w:rPr>
        <w:t xml:space="preserve">Novembre: </w:t>
      </w:r>
      <w:r w:rsidR="0090766B" w:rsidRPr="0062028B">
        <w:rPr>
          <w:color w:val="000000"/>
          <w:sz w:val="24"/>
          <w:szCs w:val="24"/>
        </w:rPr>
        <w:t>Da lunedì 26 a venerdì 30.</w:t>
      </w:r>
    </w:p>
    <w:p w14:paraId="1DE729E8" w14:textId="4E8FF28B" w:rsidR="0042618D" w:rsidRPr="0062028B" w:rsidRDefault="0042618D" w:rsidP="00A14056">
      <w:pPr>
        <w:pStyle w:val="NormaleWeb"/>
        <w:numPr>
          <w:ilvl w:val="0"/>
          <w:numId w:val="1"/>
        </w:numPr>
        <w:divId w:val="1626958601"/>
        <w:rPr>
          <w:color w:val="000000"/>
          <w:sz w:val="24"/>
          <w:szCs w:val="24"/>
        </w:rPr>
      </w:pPr>
      <w:r w:rsidRPr="0062028B">
        <w:rPr>
          <w:color w:val="000000"/>
          <w:sz w:val="24"/>
          <w:szCs w:val="24"/>
        </w:rPr>
        <w:t>Dicembre : da lunedì 10 a venerdì 14</w:t>
      </w:r>
    </w:p>
    <w:p w14:paraId="483F6C1E" w14:textId="6A65FD51" w:rsidR="0042618D" w:rsidRPr="0062028B" w:rsidRDefault="0042618D" w:rsidP="00A14056">
      <w:pPr>
        <w:pStyle w:val="NormaleWeb"/>
        <w:numPr>
          <w:ilvl w:val="0"/>
          <w:numId w:val="1"/>
        </w:numPr>
        <w:divId w:val="1626958601"/>
        <w:rPr>
          <w:color w:val="000000"/>
          <w:sz w:val="24"/>
          <w:szCs w:val="24"/>
        </w:rPr>
      </w:pPr>
      <w:r w:rsidRPr="0062028B">
        <w:rPr>
          <w:color w:val="000000"/>
          <w:sz w:val="24"/>
          <w:szCs w:val="24"/>
        </w:rPr>
        <w:t xml:space="preserve">Gennaio: da </w:t>
      </w:r>
      <w:r w:rsidR="00A14056" w:rsidRPr="0062028B">
        <w:rPr>
          <w:color w:val="000000"/>
          <w:sz w:val="24"/>
          <w:szCs w:val="24"/>
        </w:rPr>
        <w:t>martedì 8</w:t>
      </w:r>
      <w:r w:rsidRPr="0062028B">
        <w:rPr>
          <w:color w:val="000000"/>
          <w:sz w:val="24"/>
          <w:szCs w:val="24"/>
        </w:rPr>
        <w:t xml:space="preserve"> a venerdì 11 e da lunedì 14 a venerdì 18 </w:t>
      </w:r>
    </w:p>
    <w:p w14:paraId="105B1722" w14:textId="77777777" w:rsidR="00DF1D28" w:rsidRPr="0062028B" w:rsidRDefault="00DF1D28">
      <w:pPr>
        <w:rPr>
          <w:sz w:val="24"/>
          <w:szCs w:val="24"/>
        </w:rPr>
      </w:pPr>
    </w:p>
    <w:sectPr w:rsidR="00DF1D28" w:rsidRPr="00620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0EB7"/>
    <w:multiLevelType w:val="hybridMultilevel"/>
    <w:tmpl w:val="581E140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1E"/>
    <w:rsid w:val="00264175"/>
    <w:rsid w:val="0027635D"/>
    <w:rsid w:val="0042618D"/>
    <w:rsid w:val="0062028B"/>
    <w:rsid w:val="0071131E"/>
    <w:rsid w:val="007257F7"/>
    <w:rsid w:val="0090766B"/>
    <w:rsid w:val="00936410"/>
    <w:rsid w:val="00A14056"/>
    <w:rsid w:val="00AC32D1"/>
    <w:rsid w:val="00CD5A29"/>
    <w:rsid w:val="00DC023D"/>
    <w:rsid w:val="00DF1D28"/>
    <w:rsid w:val="00E2126D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376B5"/>
  <w15:chartTrackingRefBased/>
  <w15:docId w15:val="{08F1356B-952B-4264-805B-8F5B08A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1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2018-10-04T14:26:00Z</dcterms:created>
  <dcterms:modified xsi:type="dcterms:W3CDTF">2018-10-04T14:26:00Z</dcterms:modified>
</cp:coreProperties>
</file>